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D309CB"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309CB" w:rsidRDefault="001654B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D309CB" w:rsidRDefault="00D309CB">
            <w:pPr>
              <w:spacing w:after="0" w:line="250" w:lineRule="exact"/>
            </w:pPr>
          </w:p>
          <w:p w:rsidR="00D309CB" w:rsidRDefault="001654B6">
            <w:pPr>
              <w:spacing w:after="0" w:line="250" w:lineRule="exact"/>
            </w:pPr>
            <w:bookmarkStart w:id="0" w:name="_GoBack"/>
            <w:r>
              <w:rPr>
                <w:rFonts w:ascii="Times New Roman" w:hAnsi="Times New Roman"/>
                <w:b/>
                <w:color w:val="000000"/>
              </w:rPr>
              <w:t xml:space="preserve">3yo and up 1 win </w:t>
            </w:r>
            <w:bookmarkEnd w:id="0"/>
            <w:r>
              <w:rPr>
                <w:rFonts w:ascii="Times New Roman" w:hAnsi="Times New Roman"/>
                <w:b/>
                <w:color w:val="000000"/>
              </w:rPr>
              <w:t>- 2000M Turf</w:t>
            </w:r>
          </w:p>
          <w:p w:rsidR="00D309CB" w:rsidRDefault="001654B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15 November 2020</w:t>
            </w:r>
          </w:p>
          <w:p w:rsidR="00D309CB" w:rsidRDefault="001654B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D309CB" w:rsidRDefault="001654B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9 Starters</w:t>
            </w:r>
          </w:p>
          <w:p w:rsidR="00D309CB" w:rsidRDefault="00D309CB">
            <w:pPr>
              <w:spacing w:after="0" w:line="250" w:lineRule="exact"/>
            </w:pPr>
          </w:p>
          <w:p w:rsidR="00D309CB" w:rsidRDefault="001654B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309CB" w:rsidRDefault="00D309CB">
            <w:pPr>
              <w:spacing w:after="0" w:line="250" w:lineRule="exact"/>
            </w:pPr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309CB" w:rsidRDefault="001654B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賽馬日越洋轉播賽事</w:t>
            </w:r>
          </w:p>
          <w:p w:rsidR="00D309CB" w:rsidRDefault="00D309CB">
            <w:pPr>
              <w:spacing w:after="0" w:line="250" w:lineRule="exact"/>
              <w:rPr>
                <w:lang w:eastAsia="zh-TW"/>
              </w:rPr>
            </w:pPr>
          </w:p>
          <w:p w:rsidR="00D309CB" w:rsidRDefault="001654B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捷馬賽 - 二○○○米 草地</w:t>
            </w:r>
          </w:p>
          <w:p w:rsidR="00D309CB" w:rsidRDefault="001654B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二○二○年十一月十五日星期日</w:t>
            </w:r>
          </w:p>
          <w:p w:rsidR="00D309CB" w:rsidRDefault="001654B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馬場</w:t>
            </w:r>
          </w:p>
          <w:p w:rsidR="00D309CB" w:rsidRDefault="001654B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第一場  上午11:55     9匹參賽馬</w:t>
            </w:r>
          </w:p>
          <w:p w:rsidR="00D309CB" w:rsidRDefault="00D309CB">
            <w:pPr>
              <w:spacing w:after="0" w:line="250" w:lineRule="exact"/>
              <w:rPr>
                <w:lang w:eastAsia="zh-TW"/>
              </w:rPr>
            </w:pPr>
          </w:p>
          <w:p w:rsidR="00D309CB" w:rsidRDefault="001654B6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D309CB" w:rsidRDefault="00D309CB">
            <w:pPr>
              <w:spacing w:after="0" w:line="250" w:lineRule="exact"/>
              <w:rPr>
                <w:lang w:eastAsia="zh-TW"/>
              </w:rPr>
            </w:pPr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09CB" w:rsidRDefault="001654B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Teresa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劇中芳姿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Tadokoro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田所秀孝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國分恭介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Bravo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名將喝采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武幸四郎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Shibayama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柴山雄一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Eifer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Cannon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傲火砲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田中健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Annees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Folles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繁華盛世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Dear Theory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言之有理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 Blanco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布蘭高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Lien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Tissage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織紗之絆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Killer Presence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強霸登場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Ailes Brave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勇飛揚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09CB" w:rsidRDefault="001654B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松若風馬</w:t>
            </w:r>
            <w:proofErr w:type="spellEnd"/>
          </w:p>
        </w:tc>
      </w:tr>
      <w:tr w:rsidR="00D309C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2"/>
          </w:tcPr>
          <w:p w:rsidR="00D309CB" w:rsidRDefault="00D309CB">
            <w:pPr>
              <w:spacing w:after="0" w:line="250" w:lineRule="exact"/>
            </w:pPr>
          </w:p>
          <w:p w:rsidR="00D309CB" w:rsidRDefault="001654B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</w:tc>
      </w:tr>
    </w:tbl>
    <w:p w:rsidR="008A34D2" w:rsidRDefault="008A34D2"/>
    <w:sectPr w:rsidR="008A34D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B"/>
    <w:rsid w:val="000E5043"/>
    <w:rsid w:val="001654B6"/>
    <w:rsid w:val="00230D00"/>
    <w:rsid w:val="008A34D2"/>
    <w:rsid w:val="00D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9EB98-9512-4E2C-94D8-E7BE299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CHAN, Priscilla S W</cp:lastModifiedBy>
  <cp:revision>2</cp:revision>
  <dcterms:created xsi:type="dcterms:W3CDTF">2020-11-14T05:18:00Z</dcterms:created>
  <dcterms:modified xsi:type="dcterms:W3CDTF">2020-11-14T05:18:00Z</dcterms:modified>
</cp:coreProperties>
</file>